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5843" w:type="dxa"/>
        <w:tblLayout w:type="fixed"/>
        <w:tblLook w:val="01E0" w:firstRow="1" w:lastRow="1" w:firstColumn="1" w:lastColumn="1" w:noHBand="0" w:noVBand="0"/>
      </w:tblPr>
      <w:tblGrid>
        <w:gridCol w:w="5495"/>
        <w:gridCol w:w="5103"/>
        <w:gridCol w:w="5245"/>
      </w:tblGrid>
      <w:tr w:rsidR="00F462CF" w:rsidRPr="006167D8" w:rsidTr="00A52D99">
        <w:trPr>
          <w:trHeight w:val="11614"/>
        </w:trPr>
        <w:tc>
          <w:tcPr>
            <w:tcW w:w="5495" w:type="dxa"/>
          </w:tcPr>
          <w:p w:rsidR="00F462CF" w:rsidRPr="00301E0F" w:rsidRDefault="00F462CF" w:rsidP="00A52D99">
            <w:pPr>
              <w:rPr>
                <w:b/>
                <w:color w:val="800000"/>
                <w:u w:val="single"/>
              </w:rPr>
            </w:pPr>
            <w:bookmarkStart w:id="0" w:name="_GoBack"/>
            <w:bookmarkEnd w:id="0"/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32</w:t>
            </w:r>
            <w:r w:rsidRPr="000031A7">
              <w:rPr>
                <w:sz w:val="26"/>
                <w:szCs w:val="26"/>
              </w:rPr>
              <w:t>. Все дети имеют право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на защиту от выполнения любой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работы, которая может представлять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опасность для здоровья ребёнка или препятствовать получению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образования.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33.</w:t>
            </w:r>
            <w:r w:rsidRPr="000031A7">
              <w:rPr>
                <w:sz w:val="26"/>
                <w:szCs w:val="26"/>
              </w:rPr>
              <w:t xml:space="preserve"> Все дети имеют право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 xml:space="preserve">на защиту от </w:t>
            </w:r>
            <w:proofErr w:type="gramStart"/>
            <w:r w:rsidRPr="000031A7">
              <w:rPr>
                <w:sz w:val="26"/>
                <w:szCs w:val="26"/>
              </w:rPr>
              <w:t>незаконного</w:t>
            </w:r>
            <w:proofErr w:type="gramEnd"/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применения и распространения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наркотических</w:t>
            </w:r>
          </w:p>
          <w:p w:rsidR="007D08FA" w:rsidRPr="000031A7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средств.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34, статья 35 и статья 36.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 xml:space="preserve">Все дети имеют право на защиту </w:t>
            </w:r>
            <w:proofErr w:type="gramStart"/>
            <w:r w:rsidRPr="000031A7">
              <w:rPr>
                <w:sz w:val="26"/>
                <w:szCs w:val="26"/>
              </w:rPr>
              <w:t>от</w:t>
            </w:r>
            <w:proofErr w:type="gramEnd"/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насилия, похищения или от любой</w:t>
            </w:r>
          </w:p>
          <w:p w:rsidR="007D08FA" w:rsidRPr="000031A7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другой формы эксплуатации.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37</w:t>
            </w:r>
            <w:r w:rsidRPr="000031A7">
              <w:rPr>
                <w:sz w:val="26"/>
                <w:szCs w:val="26"/>
              </w:rPr>
              <w:t>. Все дети имеют право не</w:t>
            </w:r>
          </w:p>
          <w:p w:rsidR="007D08FA" w:rsidRP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быть подвергнутыми жестоким или болезненным наказаниям.</w:t>
            </w:r>
          </w:p>
          <w:p w:rsidR="007D08FA" w:rsidRDefault="009949E9" w:rsidP="005E1B2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hcool.ru/htm/roditel/soveti%20socialnogo%20pedagoga/kto%20zo%20chto%20v%20otvete_clip_image029.jpg" style="width:136.45pt;height:155.7pt;visibility:visible">
                  <v:imagedata r:id="rId6" o:title=""/>
                </v:shape>
              </w:pict>
            </w:r>
          </w:p>
          <w:p w:rsidR="007D08FA" w:rsidRDefault="007D08FA" w:rsidP="005E1B2C">
            <w:pPr>
              <w:jc w:val="center"/>
              <w:rPr>
                <w:noProof/>
                <w:sz w:val="28"/>
                <w:szCs w:val="28"/>
              </w:rPr>
            </w:pP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38.</w:t>
            </w:r>
            <w:r w:rsidRPr="000031A7">
              <w:rPr>
                <w:sz w:val="26"/>
                <w:szCs w:val="26"/>
              </w:rPr>
              <w:t xml:space="preserve"> Все дети имеют право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на защиту в военное время. Военная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служба или участие в военных</w:t>
            </w:r>
          </w:p>
          <w:p w:rsid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действиях</w:t>
            </w:r>
            <w:r w:rsidR="001431F0">
              <w:rPr>
                <w:sz w:val="26"/>
                <w:szCs w:val="26"/>
              </w:rPr>
              <w:t xml:space="preserve"> </w:t>
            </w:r>
            <w:r w:rsidRPr="000031A7">
              <w:rPr>
                <w:sz w:val="26"/>
                <w:szCs w:val="26"/>
              </w:rPr>
              <w:t xml:space="preserve">не </w:t>
            </w:r>
            <w:proofErr w:type="gramStart"/>
            <w:r w:rsidRPr="000031A7">
              <w:rPr>
                <w:sz w:val="26"/>
                <w:szCs w:val="26"/>
              </w:rPr>
              <w:t>допустимы</w:t>
            </w:r>
            <w:proofErr w:type="gramEnd"/>
            <w:r w:rsidRPr="000031A7">
              <w:rPr>
                <w:sz w:val="26"/>
                <w:szCs w:val="26"/>
              </w:rPr>
              <w:t xml:space="preserve"> для</w:t>
            </w:r>
          </w:p>
          <w:p w:rsidR="00F462CF" w:rsidRPr="001431F0" w:rsidRDefault="007D08FA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детей в  возрасте до 18 лет</w:t>
            </w:r>
          </w:p>
        </w:tc>
        <w:tc>
          <w:tcPr>
            <w:tcW w:w="5103" w:type="dxa"/>
          </w:tcPr>
          <w:p w:rsidR="00F462CF" w:rsidRPr="00F462CF" w:rsidRDefault="00F462CF" w:rsidP="00F462CF">
            <w:pPr>
              <w:spacing w:before="100" w:beforeAutospacing="1" w:after="100" w:afterAutospacing="1"/>
              <w:rPr>
                <w:b/>
              </w:rPr>
            </w:pPr>
          </w:p>
          <w:p w:rsidR="00810533" w:rsidRPr="00301E0F" w:rsidRDefault="009949E9" w:rsidP="005E1B2C">
            <w:pPr>
              <w:jc w:val="center"/>
              <w:rPr>
                <w:b/>
                <w:color w:val="800000"/>
                <w:u w:val="single"/>
              </w:rPr>
            </w:pPr>
            <w:r>
              <w:rPr>
                <w:b/>
                <w:noProof/>
                <w:color w:val="800000"/>
                <w:u w:val="single"/>
              </w:rPr>
              <w:pict>
                <v:shape id="_x0000_i1026" type="#_x0000_t75" alt="http://www.hcool.ru/htm/roditel/soveti%20socialnogo%20pedagoga/kto%20zo%20chto%20v%20otvete_clip_image039.jpg" style="width:130.6pt;height:148.2pt;visibility:visible">
                  <v:imagedata r:id="rId7" o:title=""/>
                </v:shape>
              </w:pict>
            </w:r>
            <w:r w:rsidR="00810533">
              <w:br/>
            </w:r>
            <w:r w:rsidR="00810533">
              <w:br/>
            </w:r>
          </w:p>
          <w:p w:rsidR="002C4344" w:rsidRDefault="00810533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39.</w:t>
            </w:r>
            <w:r w:rsidRPr="000031A7">
              <w:rPr>
                <w:sz w:val="26"/>
                <w:szCs w:val="26"/>
              </w:rPr>
              <w:t xml:space="preserve"> Все дети имеют право на помощь в случаях оскорблений,</w:t>
            </w:r>
          </w:p>
          <w:p w:rsidR="002C4344" w:rsidRDefault="00810533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отсутствия заботы или грубого</w:t>
            </w:r>
          </w:p>
          <w:p w:rsidR="002C4344" w:rsidRDefault="00810533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обращения.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40.</w:t>
            </w:r>
            <w:r w:rsidRPr="000031A7">
              <w:rPr>
                <w:sz w:val="26"/>
                <w:szCs w:val="26"/>
              </w:rPr>
              <w:t xml:space="preserve"> Все дети, которые</w:t>
            </w:r>
          </w:p>
          <w:p w:rsidR="002C4344" w:rsidRDefault="00810533" w:rsidP="005E1B2C">
            <w:pPr>
              <w:jc w:val="center"/>
              <w:rPr>
                <w:sz w:val="26"/>
                <w:szCs w:val="26"/>
              </w:rPr>
            </w:pPr>
            <w:r w:rsidRPr="000031A7">
              <w:rPr>
                <w:sz w:val="26"/>
                <w:szCs w:val="26"/>
              </w:rPr>
              <w:t>обвиняются в нарушении закона или</w:t>
            </w:r>
          </w:p>
          <w:p w:rsidR="001431F0" w:rsidRDefault="009949E9" w:rsidP="005E1B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color w:val="FF0000"/>
                <w:sz w:val="26"/>
                <w:szCs w:val="26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5" type="#_x0000_t105" style="position:absolute;left:0;text-align:left;margin-left:110.9pt;margin-top:85.25pt;width:49.45pt;height:30.1pt;z-index:1" fillcolor="#4f81bd" strokecolor="#f2f2f2" strokeweight="3pt">
                  <v:shadow on="t" type="perspective" color="#243f60" opacity=".5" offset="1pt" offset2="-1pt"/>
                </v:shape>
              </w:pict>
            </w:r>
            <w:r w:rsidR="00810533" w:rsidRPr="000031A7">
              <w:rPr>
                <w:sz w:val="26"/>
                <w:szCs w:val="26"/>
              </w:rPr>
              <w:t>были признаны виновными в нарушении закона, имеют право на предоставление защиты, а также на гуманное и справедливое отношение к ним.</w:t>
            </w:r>
            <w:r w:rsidR="00810533" w:rsidRPr="000031A7">
              <w:rPr>
                <w:sz w:val="26"/>
                <w:szCs w:val="26"/>
              </w:rPr>
              <w:br/>
            </w:r>
            <w:r w:rsidR="00810533" w:rsidRPr="000031A7">
              <w:rPr>
                <w:sz w:val="26"/>
                <w:szCs w:val="26"/>
              </w:rPr>
              <w:br/>
            </w:r>
          </w:p>
          <w:p w:rsidR="001431F0" w:rsidRPr="00554021" w:rsidRDefault="001431F0" w:rsidP="005E1B2C">
            <w:pPr>
              <w:jc w:val="center"/>
              <w:rPr>
                <w:b/>
                <w:i/>
                <w:color w:val="800000"/>
                <w:sz w:val="26"/>
                <w:szCs w:val="26"/>
              </w:rPr>
            </w:pPr>
            <w:r w:rsidRPr="00554021">
              <w:rPr>
                <w:b/>
                <w:i/>
                <w:color w:val="800000"/>
                <w:sz w:val="26"/>
                <w:szCs w:val="26"/>
              </w:rPr>
              <w:object w:dxaOrig="440" w:dyaOrig="269">
                <v:shape id="_x0000_i1027" type="#_x0000_t75" style="width:21.75pt;height:13.4pt" o:ole="">
                  <v:imagedata r:id="rId8" o:title=""/>
                </v:shape>
                <o:OLEObject Type="Embed" ProgID="MSGraph.Chart.8" ShapeID="_x0000_i1027" DrawAspect="Content" ObjectID="_1660728050" r:id="rId9">
                  <o:FieldCodes>\s</o:FieldCodes>
                </o:OLEObject>
              </w:object>
            </w:r>
          </w:p>
          <w:p w:rsidR="00554021" w:rsidRDefault="00554021" w:rsidP="005E1B2C">
            <w:pPr>
              <w:jc w:val="center"/>
              <w:rPr>
                <w:rStyle w:val="a6"/>
                <w:i/>
                <w:szCs w:val="28"/>
              </w:rPr>
            </w:pPr>
          </w:p>
          <w:p w:rsidR="00B67BCA" w:rsidRDefault="00B67BCA" w:rsidP="005E1B2C">
            <w:pPr>
              <w:jc w:val="center"/>
              <w:rPr>
                <w:rStyle w:val="a6"/>
                <w:i/>
                <w:szCs w:val="28"/>
              </w:rPr>
            </w:pPr>
          </w:p>
          <w:p w:rsidR="00554021" w:rsidRPr="00554021" w:rsidRDefault="00554021" w:rsidP="005E1B2C">
            <w:pPr>
              <w:jc w:val="center"/>
              <w:rPr>
                <w:rStyle w:val="a6"/>
                <w:i/>
                <w:szCs w:val="28"/>
              </w:rPr>
            </w:pPr>
          </w:p>
          <w:p w:rsidR="00554021" w:rsidRDefault="001431F0" w:rsidP="005E1B2C">
            <w:pPr>
              <w:jc w:val="center"/>
              <w:rPr>
                <w:rStyle w:val="a6"/>
                <w:i/>
                <w:szCs w:val="28"/>
              </w:rPr>
            </w:pPr>
            <w:r w:rsidRPr="00554021">
              <w:rPr>
                <w:rStyle w:val="a6"/>
                <w:i/>
                <w:szCs w:val="28"/>
              </w:rPr>
              <w:t xml:space="preserve">Составитель: </w:t>
            </w:r>
            <w:proofErr w:type="spellStart"/>
            <w:r w:rsidRPr="00554021">
              <w:rPr>
                <w:rStyle w:val="a6"/>
                <w:i/>
                <w:szCs w:val="28"/>
              </w:rPr>
              <w:t>Барташук</w:t>
            </w:r>
            <w:proofErr w:type="spellEnd"/>
            <w:r w:rsidRPr="00554021">
              <w:rPr>
                <w:rStyle w:val="a6"/>
                <w:i/>
                <w:szCs w:val="28"/>
              </w:rPr>
              <w:t xml:space="preserve"> С.В.</w:t>
            </w:r>
            <w:r w:rsidR="00554021">
              <w:rPr>
                <w:rStyle w:val="a6"/>
                <w:i/>
                <w:szCs w:val="28"/>
              </w:rPr>
              <w:t>,</w:t>
            </w:r>
          </w:p>
          <w:p w:rsidR="001431F0" w:rsidRDefault="00554021" w:rsidP="005E1B2C">
            <w:pPr>
              <w:jc w:val="center"/>
              <w:rPr>
                <w:rStyle w:val="a6"/>
                <w:i/>
                <w:szCs w:val="28"/>
              </w:rPr>
            </w:pPr>
            <w:r>
              <w:rPr>
                <w:rStyle w:val="a6"/>
                <w:i/>
                <w:szCs w:val="28"/>
              </w:rPr>
              <w:t>педагог-библиотекарь</w:t>
            </w:r>
          </w:p>
          <w:p w:rsidR="00554021" w:rsidRPr="00554021" w:rsidRDefault="00554021" w:rsidP="005E1B2C">
            <w:pPr>
              <w:jc w:val="center"/>
              <w:rPr>
                <w:rStyle w:val="a6"/>
                <w:i/>
                <w:szCs w:val="28"/>
              </w:rPr>
            </w:pPr>
          </w:p>
          <w:p w:rsidR="00B67BCA" w:rsidRPr="00554021" w:rsidRDefault="001431F0" w:rsidP="005E1B2C">
            <w:pPr>
              <w:jc w:val="center"/>
              <w:rPr>
                <w:rStyle w:val="a6"/>
                <w:i/>
                <w:szCs w:val="28"/>
              </w:rPr>
            </w:pPr>
            <w:r w:rsidRPr="00554021">
              <w:rPr>
                <w:rStyle w:val="a6"/>
                <w:i/>
                <w:szCs w:val="28"/>
              </w:rPr>
              <w:t>Адрес: 664048</w:t>
            </w:r>
            <w:r w:rsidR="00554021">
              <w:rPr>
                <w:rStyle w:val="a6"/>
                <w:i/>
                <w:szCs w:val="28"/>
              </w:rPr>
              <w:t>.</w:t>
            </w:r>
            <w:r w:rsidRPr="00554021">
              <w:rPr>
                <w:rStyle w:val="a6"/>
                <w:i/>
                <w:szCs w:val="28"/>
              </w:rPr>
              <w:t xml:space="preserve"> Иркутск,</w:t>
            </w:r>
          </w:p>
          <w:p w:rsidR="001431F0" w:rsidRPr="00554021" w:rsidRDefault="001431F0" w:rsidP="005E1B2C">
            <w:pPr>
              <w:jc w:val="center"/>
              <w:rPr>
                <w:rStyle w:val="a6"/>
                <w:i/>
                <w:szCs w:val="28"/>
              </w:rPr>
            </w:pPr>
            <w:r w:rsidRPr="00554021">
              <w:rPr>
                <w:rStyle w:val="a6"/>
                <w:i/>
                <w:szCs w:val="28"/>
              </w:rPr>
              <w:t>ул. Ярославского, 380</w:t>
            </w:r>
          </w:p>
          <w:p w:rsidR="001431F0" w:rsidRPr="00F462CF" w:rsidRDefault="001431F0" w:rsidP="005E1B2C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F462CF" w:rsidRPr="007D08FA" w:rsidRDefault="00F462CF" w:rsidP="007D08FA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F462CF" w:rsidRPr="00810533" w:rsidRDefault="00F462CF" w:rsidP="00F462CF">
            <w:pPr>
              <w:rPr>
                <w:rStyle w:val="a6"/>
                <w:sz w:val="28"/>
                <w:szCs w:val="28"/>
              </w:rPr>
            </w:pPr>
          </w:p>
          <w:p w:rsidR="00F462CF" w:rsidRPr="00601E02" w:rsidRDefault="00F462CF" w:rsidP="00F462CF">
            <w:pPr>
              <w:rPr>
                <w:rStyle w:val="a6"/>
                <w:sz w:val="22"/>
                <w:szCs w:val="28"/>
              </w:rPr>
            </w:pPr>
          </w:p>
          <w:p w:rsidR="007B5692" w:rsidRDefault="00F462CF" w:rsidP="00F462CF">
            <w:pPr>
              <w:jc w:val="center"/>
              <w:rPr>
                <w:rStyle w:val="a6"/>
                <w:szCs w:val="28"/>
              </w:rPr>
            </w:pPr>
            <w:r w:rsidRPr="00601E02">
              <w:rPr>
                <w:rStyle w:val="a6"/>
                <w:szCs w:val="28"/>
              </w:rPr>
              <w:t>М</w:t>
            </w:r>
            <w:r w:rsidR="00601E02">
              <w:rPr>
                <w:rStyle w:val="a6"/>
                <w:szCs w:val="28"/>
              </w:rPr>
              <w:t>униципальное бюджетное</w:t>
            </w:r>
          </w:p>
          <w:p w:rsidR="00F462CF" w:rsidRPr="00601E02" w:rsidRDefault="00601E02" w:rsidP="00F462CF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Cs w:val="28"/>
              </w:rPr>
              <w:t xml:space="preserve"> образовательное  учреждение средняя общеобразовательная школа </w:t>
            </w:r>
            <w:r w:rsidR="00F462CF" w:rsidRPr="00601E02">
              <w:rPr>
                <w:rStyle w:val="a6"/>
                <w:sz w:val="28"/>
                <w:szCs w:val="28"/>
              </w:rPr>
              <w:t>№57</w:t>
            </w:r>
          </w:p>
          <w:p w:rsidR="007B5692" w:rsidRDefault="00597B0B" w:rsidP="00F462CF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Информационно-</w:t>
            </w:r>
            <w:r w:rsidR="00601E02">
              <w:rPr>
                <w:rStyle w:val="a6"/>
                <w:sz w:val="28"/>
                <w:szCs w:val="28"/>
              </w:rPr>
              <w:t xml:space="preserve">библиотечный </w:t>
            </w:r>
          </w:p>
          <w:p w:rsidR="00F462CF" w:rsidRPr="00601E02" w:rsidRDefault="00601E02" w:rsidP="00F462CF">
            <w:pPr>
              <w:jc w:val="center"/>
              <w:rPr>
                <w:rStyle w:val="a6"/>
                <w:sz w:val="36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центр </w:t>
            </w:r>
          </w:p>
          <w:p w:rsidR="00601E02" w:rsidRDefault="00601E02" w:rsidP="001431F0">
            <w:pPr>
              <w:rPr>
                <w:rStyle w:val="a6"/>
                <w:sz w:val="36"/>
                <w:szCs w:val="28"/>
              </w:rPr>
            </w:pPr>
          </w:p>
          <w:p w:rsidR="007B5692" w:rsidRDefault="00597B0B" w:rsidP="00F462CF">
            <w:pPr>
              <w:jc w:val="center"/>
              <w:rPr>
                <w:rStyle w:val="a6"/>
                <w:sz w:val="36"/>
                <w:szCs w:val="28"/>
              </w:rPr>
            </w:pPr>
            <w:r>
              <w:rPr>
                <w:rStyle w:val="a6"/>
                <w:sz w:val="36"/>
                <w:szCs w:val="28"/>
              </w:rPr>
              <w:t>Конвенция</w:t>
            </w:r>
            <w:r w:rsidR="00F462CF" w:rsidRPr="00F462CF">
              <w:rPr>
                <w:rStyle w:val="a6"/>
                <w:sz w:val="36"/>
                <w:szCs w:val="28"/>
              </w:rPr>
              <w:t xml:space="preserve"> о </w:t>
            </w:r>
          </w:p>
          <w:p w:rsidR="00F462CF" w:rsidRDefault="00F462CF" w:rsidP="00F462CF">
            <w:pPr>
              <w:jc w:val="center"/>
              <w:rPr>
                <w:rStyle w:val="a6"/>
                <w:sz w:val="36"/>
                <w:szCs w:val="28"/>
              </w:rPr>
            </w:pPr>
            <w:proofErr w:type="gramStart"/>
            <w:r w:rsidRPr="00F462CF">
              <w:rPr>
                <w:rStyle w:val="a6"/>
                <w:sz w:val="36"/>
                <w:szCs w:val="28"/>
              </w:rPr>
              <w:t>правах</w:t>
            </w:r>
            <w:proofErr w:type="gramEnd"/>
            <w:r w:rsidRPr="00F462CF">
              <w:rPr>
                <w:rStyle w:val="a6"/>
                <w:sz w:val="36"/>
                <w:szCs w:val="28"/>
              </w:rPr>
              <w:t xml:space="preserve"> ребёнка</w:t>
            </w:r>
          </w:p>
          <w:p w:rsidR="00F462CF" w:rsidRPr="00F462CF" w:rsidRDefault="00F462CF" w:rsidP="00F462CF">
            <w:pPr>
              <w:jc w:val="center"/>
              <w:rPr>
                <w:sz w:val="36"/>
                <w:szCs w:val="28"/>
              </w:rPr>
            </w:pPr>
          </w:p>
          <w:p w:rsidR="00F462CF" w:rsidRDefault="009949E9" w:rsidP="00601E0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8" type="#_x0000_t75" alt="http://www.hcool.ru/htm/roditel/soveti%20socialnogo%20pedagoga/kto%20zo%20chto%20v%20otvete_clip_image001.jpg" style="width:115.55pt;height:151.55pt;visibility:visible">
                  <v:imagedata r:id="rId10" o:title=""/>
                </v:shape>
              </w:pict>
            </w:r>
          </w:p>
          <w:p w:rsidR="00601E02" w:rsidRDefault="00601E02" w:rsidP="005E1B2C">
            <w:pPr>
              <w:jc w:val="center"/>
              <w:rPr>
                <w:lang w:val="en-US"/>
              </w:rPr>
            </w:pPr>
          </w:p>
          <w:p w:rsidR="002C4344" w:rsidRDefault="00F462CF" w:rsidP="005E1B2C">
            <w:pPr>
              <w:jc w:val="center"/>
            </w:pPr>
            <w:r w:rsidRPr="005119F4">
              <w:rPr>
                <w:b/>
              </w:rPr>
              <w:t>Статья 1</w:t>
            </w:r>
            <w:r>
              <w:t>. Ребёнком является каждый</w:t>
            </w:r>
          </w:p>
          <w:p w:rsidR="002C4344" w:rsidRDefault="00F462CF" w:rsidP="005E1B2C">
            <w:pPr>
              <w:jc w:val="center"/>
            </w:pPr>
            <w:r>
              <w:t>человек до достижения</w:t>
            </w:r>
          </w:p>
          <w:p w:rsidR="002C4344" w:rsidRDefault="00F462CF" w:rsidP="005E1B2C">
            <w:pPr>
              <w:jc w:val="center"/>
            </w:pPr>
            <w:r>
              <w:t>18-летнего возраста.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2.</w:t>
            </w:r>
            <w:r>
              <w:t xml:space="preserve"> Дети имеют право на защиту от дискриминации. Это означает, что все дети имеют одинаковые права, независимо</w:t>
            </w:r>
          </w:p>
          <w:p w:rsidR="002C4344" w:rsidRDefault="00F462CF" w:rsidP="005E1B2C">
            <w:pPr>
              <w:jc w:val="center"/>
            </w:pPr>
            <w:r>
              <w:t>от цвета кожи, пола, возраста или религии.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3.</w:t>
            </w:r>
            <w:r>
              <w:t xml:space="preserve"> Все взрослые всегда должны поступать так, чтобы обеспечить</w:t>
            </w:r>
          </w:p>
          <w:p w:rsidR="002C4344" w:rsidRDefault="00F462CF" w:rsidP="005E1B2C">
            <w:pPr>
              <w:jc w:val="center"/>
            </w:pPr>
            <w:r>
              <w:t>наилучшие интересы детей.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4.</w:t>
            </w:r>
            <w:r>
              <w:t xml:space="preserve"> Государство несёт</w:t>
            </w:r>
          </w:p>
          <w:p w:rsidR="002C4344" w:rsidRDefault="00F462CF" w:rsidP="005E1B2C">
            <w:pPr>
              <w:jc w:val="center"/>
            </w:pPr>
            <w:r>
              <w:t>ответственность за соблюдение</w:t>
            </w:r>
          </w:p>
          <w:p w:rsidR="00F462CF" w:rsidRPr="002C4344" w:rsidRDefault="00A937FD" w:rsidP="005E1B2C">
            <w:pPr>
              <w:jc w:val="center"/>
            </w:pPr>
            <w:r>
              <w:t xml:space="preserve">прав </w:t>
            </w:r>
            <w:r w:rsidR="00F462CF">
              <w:t xml:space="preserve"> всех детей.</w:t>
            </w:r>
          </w:p>
          <w:p w:rsidR="00601E02" w:rsidRPr="002C4344" w:rsidRDefault="00601E02" w:rsidP="00F462CF">
            <w:pPr>
              <w:jc w:val="right"/>
            </w:pPr>
          </w:p>
        </w:tc>
      </w:tr>
    </w:tbl>
    <w:p w:rsidR="00601E02" w:rsidRPr="00601E02" w:rsidRDefault="00601E02" w:rsidP="00601E02">
      <w:pPr>
        <w:rPr>
          <w:vanish/>
        </w:rPr>
      </w:pPr>
    </w:p>
    <w:tbl>
      <w:tblPr>
        <w:tblpPr w:leftFromText="180" w:rightFromText="180" w:vertAnchor="text" w:horzAnchor="page" w:tblpX="686" w:tblpY="-635"/>
        <w:tblW w:w="15645" w:type="dxa"/>
        <w:tblLook w:val="04A0" w:firstRow="1" w:lastRow="0" w:firstColumn="1" w:lastColumn="0" w:noHBand="0" w:noVBand="1"/>
      </w:tblPr>
      <w:tblGrid>
        <w:gridCol w:w="5393"/>
        <w:gridCol w:w="5143"/>
        <w:gridCol w:w="5109"/>
      </w:tblGrid>
      <w:tr w:rsidR="00BB4A17" w:rsidRPr="007A6C9D" w:rsidTr="005E1B2C">
        <w:trPr>
          <w:trHeight w:val="77"/>
        </w:trPr>
        <w:tc>
          <w:tcPr>
            <w:tcW w:w="5393" w:type="dxa"/>
            <w:shd w:val="clear" w:color="auto" w:fill="auto"/>
          </w:tcPr>
          <w:p w:rsidR="002C4344" w:rsidRDefault="002C4344" w:rsidP="005E1B2C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A937FD" w:rsidRDefault="007D08FA" w:rsidP="005E1B2C">
            <w:pPr>
              <w:spacing w:before="100" w:beforeAutospacing="1" w:after="100" w:afterAutospacing="1"/>
              <w:jc w:val="center"/>
            </w:pPr>
            <w:r w:rsidRPr="00601E02">
              <w:rPr>
                <w:b/>
              </w:rPr>
              <w:t>Статья 5 и статья 18.</w:t>
            </w:r>
          </w:p>
          <w:p w:rsidR="002C4344" w:rsidRDefault="007D08FA" w:rsidP="005E1B2C">
            <w:pPr>
              <w:jc w:val="center"/>
            </w:pPr>
            <w:r>
              <w:t>Родители несут основную долю</w:t>
            </w:r>
          </w:p>
          <w:p w:rsidR="002C4344" w:rsidRDefault="007D08FA" w:rsidP="005E1B2C">
            <w:pPr>
              <w:jc w:val="center"/>
            </w:pPr>
            <w:r>
              <w:t xml:space="preserve">ответственности за воспитание </w:t>
            </w:r>
            <w:proofErr w:type="gramStart"/>
            <w:r>
              <w:t>своих</w:t>
            </w:r>
            <w:proofErr w:type="gramEnd"/>
          </w:p>
          <w:p w:rsidR="002C4344" w:rsidRDefault="007D08FA" w:rsidP="005E1B2C">
            <w:pPr>
              <w:jc w:val="center"/>
            </w:pPr>
            <w:r>
              <w:t>детей. Наилучшие интересы ребёнка</w:t>
            </w:r>
          </w:p>
          <w:p w:rsidR="002C4344" w:rsidRDefault="007D08FA" w:rsidP="005E1B2C">
            <w:pPr>
              <w:jc w:val="center"/>
            </w:pPr>
            <w:r>
              <w:t>являются предметом их основной заботы.</w:t>
            </w:r>
            <w:r>
              <w:br/>
            </w:r>
            <w:r>
              <w:br/>
            </w:r>
            <w:r w:rsidRPr="00601E02">
              <w:rPr>
                <w:b/>
              </w:rPr>
              <w:t>Статья 6</w:t>
            </w:r>
            <w:r>
              <w:t>. Все дети имеют</w:t>
            </w:r>
          </w:p>
          <w:p w:rsidR="002C4344" w:rsidRDefault="007D08FA" w:rsidP="005E1B2C">
            <w:pPr>
              <w:jc w:val="center"/>
            </w:pPr>
            <w:r>
              <w:t>право на жизнь.</w:t>
            </w:r>
            <w:r>
              <w:br/>
            </w:r>
            <w:r>
              <w:br/>
            </w:r>
            <w:r w:rsidRPr="00601E02">
              <w:rPr>
                <w:b/>
              </w:rPr>
              <w:t>Статья 7 и статья 8.</w:t>
            </w:r>
            <w:r>
              <w:t xml:space="preserve"> Все дети имеют</w:t>
            </w:r>
          </w:p>
          <w:p w:rsidR="002C4344" w:rsidRDefault="007D08FA" w:rsidP="005E1B2C">
            <w:pPr>
              <w:jc w:val="center"/>
            </w:pPr>
            <w:r>
              <w:t>право на имя и на приобретение</w:t>
            </w:r>
          </w:p>
          <w:p w:rsidR="002C4344" w:rsidRDefault="007D08FA" w:rsidP="005E1B2C">
            <w:pPr>
              <w:jc w:val="center"/>
            </w:pPr>
            <w:r>
              <w:t>гражданства, а также они имеют</w:t>
            </w:r>
          </w:p>
          <w:p w:rsidR="002C4344" w:rsidRDefault="007D08FA" w:rsidP="005E1B2C">
            <w:pPr>
              <w:jc w:val="center"/>
            </w:pPr>
            <w:r>
              <w:t>право на сохранение своего имени</w:t>
            </w:r>
          </w:p>
          <w:p w:rsidR="002C4344" w:rsidRDefault="007D08FA" w:rsidP="005E1B2C">
            <w:pPr>
              <w:jc w:val="center"/>
            </w:pPr>
            <w:r>
              <w:t>и гражданства.</w:t>
            </w:r>
            <w:r>
              <w:br/>
            </w:r>
            <w:r>
              <w:br/>
            </w:r>
            <w:r w:rsidRPr="00601E02">
              <w:rPr>
                <w:b/>
              </w:rPr>
              <w:t>Статья 9.</w:t>
            </w:r>
            <w:r>
              <w:t xml:space="preserve"> Все дети имеют право жить</w:t>
            </w:r>
          </w:p>
          <w:p w:rsidR="002C4344" w:rsidRDefault="007D08FA" w:rsidP="005E1B2C">
            <w:pPr>
              <w:jc w:val="center"/>
            </w:pPr>
            <w:r>
              <w:t>со своими родителями, за исключением</w:t>
            </w:r>
          </w:p>
          <w:p w:rsidR="007D08FA" w:rsidRDefault="007D08FA" w:rsidP="005E1B2C">
            <w:pPr>
              <w:jc w:val="center"/>
            </w:pPr>
            <w:r>
              <w:t>случаев, когда это невозможно.</w:t>
            </w:r>
          </w:p>
          <w:p w:rsidR="005E1B2C" w:rsidRDefault="005E1B2C" w:rsidP="005E1B2C">
            <w:pPr>
              <w:jc w:val="center"/>
            </w:pPr>
          </w:p>
          <w:p w:rsidR="005E1B2C" w:rsidRPr="002C4344" w:rsidRDefault="005E1B2C" w:rsidP="005E1B2C">
            <w:pPr>
              <w:jc w:val="center"/>
            </w:pPr>
          </w:p>
          <w:p w:rsidR="007D08FA" w:rsidRPr="006D3C08" w:rsidRDefault="009949E9" w:rsidP="005E1B2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center"/>
            </w:pPr>
            <w:r>
              <w:rPr>
                <w:noProof/>
              </w:rPr>
              <w:pict>
                <v:shape id="_x0000_i1029" type="#_x0000_t75" alt="http://www.hcool.ru/htm/roditel/soveti%20socialnogo%20pedagoga/kto%20zo%20chto%20v%20otvete_clip_image005.jpg" style="width:143.15pt;height:148.2pt;visibility:visible">
                  <v:imagedata r:id="rId11" o:title=""/>
                </v:shape>
              </w:pict>
            </w:r>
            <w:r w:rsidR="007D08FA" w:rsidRPr="00601E02">
              <w:rPr>
                <w:rFonts w:ascii="Wingdings" w:hAnsi="Wingdings"/>
              </w:rPr>
              <w:t></w:t>
            </w:r>
          </w:p>
          <w:p w:rsidR="007D08FA" w:rsidRPr="007A6C9D" w:rsidRDefault="007D08FA" w:rsidP="005E1B2C">
            <w:pPr>
              <w:jc w:val="center"/>
            </w:pPr>
          </w:p>
        </w:tc>
        <w:tc>
          <w:tcPr>
            <w:tcW w:w="5143" w:type="dxa"/>
            <w:shd w:val="clear" w:color="auto" w:fill="auto"/>
          </w:tcPr>
          <w:p w:rsidR="00A52D99" w:rsidRPr="00601E02" w:rsidRDefault="00A52D99" w:rsidP="005E1B2C">
            <w:pPr>
              <w:jc w:val="both"/>
              <w:rPr>
                <w:b/>
              </w:rPr>
            </w:pPr>
          </w:p>
          <w:p w:rsidR="007D08FA" w:rsidRDefault="007D08FA" w:rsidP="005E1B2C">
            <w:pPr>
              <w:jc w:val="center"/>
            </w:pPr>
            <w:r w:rsidRPr="00601E02">
              <w:rPr>
                <w:b/>
              </w:rPr>
              <w:t>Статья 11</w:t>
            </w:r>
            <w:r>
              <w:t>. Вывозить детей из страны нелегально запрещено.</w:t>
            </w:r>
          </w:p>
          <w:p w:rsidR="007D08FA" w:rsidRPr="00601E02" w:rsidRDefault="007D08FA" w:rsidP="005E1B2C">
            <w:pPr>
              <w:jc w:val="center"/>
              <w:rPr>
                <w:b/>
              </w:rPr>
            </w:pPr>
            <w:r w:rsidRPr="005E1B2C">
              <w:rPr>
                <w:b/>
              </w:rPr>
              <w:t>Статья 12</w:t>
            </w:r>
            <w:r>
              <w:t>. Все дети имеют право свободно выражать мнение, ребёнок имеет право на то, чтобы его мнение было услышано и принято во внимание.</w:t>
            </w:r>
            <w:r>
              <w:br/>
            </w:r>
            <w:r w:rsidRPr="00601E02">
              <w:rPr>
                <w:b/>
              </w:rPr>
              <w:t>Статья 14 и статья 15.</w:t>
            </w:r>
            <w:r>
              <w:t xml:space="preserve"> Все дети имеют право думать обо всём так, как они хотят, они имеют право организовывать клубы по интересам и участвовать в собраниях и организациях.</w:t>
            </w:r>
          </w:p>
          <w:p w:rsidR="002C4344" w:rsidRDefault="009949E9" w:rsidP="005E1B2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i1030" type="#_x0000_t75" alt="http://www.hcool.ru/htm/roditel/soveti%20socialnogo%20pedagoga/kto%20zo%20chto%20v%20otvete_clip_image023.jpg" style="width:175pt;height:184.2pt;visibility:visible">
                  <v:imagedata r:id="rId12" o:title=""/>
                </v:shape>
              </w:pict>
            </w:r>
            <w:r w:rsidR="007D08FA">
              <w:br/>
            </w:r>
          </w:p>
          <w:p w:rsidR="007D08FA" w:rsidRPr="007A6C9D" w:rsidRDefault="00BB4A17" w:rsidP="005E1B2C">
            <w:pPr>
              <w:jc w:val="center"/>
              <w:rPr>
                <w:noProof/>
              </w:rPr>
            </w:pPr>
            <w:r w:rsidRPr="00601E02">
              <w:rPr>
                <w:b/>
              </w:rPr>
              <w:t>Статья 13 и статья 17.</w:t>
            </w:r>
            <w:r>
              <w:t xml:space="preserve"> Все дети имеют право высказывать своё мнение и получать информацию.</w:t>
            </w:r>
            <w:r w:rsidR="007D08FA">
              <w:br/>
            </w:r>
            <w:r w:rsidR="007D08FA" w:rsidRPr="00601E02">
              <w:rPr>
                <w:b/>
              </w:rPr>
              <w:t>Статья 19.</w:t>
            </w:r>
            <w:r w:rsidR="007D08FA">
              <w:t xml:space="preserve"> Все дети имеют право на защиту от всех форм насилия или эксплуатации, включая сексуальное злоупотребление, со стороны родителей или других лиц, заботящихся о ребёнке.</w:t>
            </w:r>
            <w:r w:rsidR="007D08FA">
              <w:br/>
            </w:r>
            <w:r w:rsidR="007D08FA">
              <w:br/>
            </w:r>
            <w:r w:rsidR="007D08FA" w:rsidRPr="00601E02">
              <w:rPr>
                <w:b/>
              </w:rPr>
              <w:t>Статья 20.</w:t>
            </w:r>
            <w:r w:rsidR="007D08FA">
              <w:t xml:space="preserve"> Дети имеют право на особую защиту и помощь, если у них нет возможности жить со своими родителями.</w:t>
            </w:r>
            <w:r w:rsidR="007D08FA">
              <w:br/>
            </w:r>
            <w:r w:rsidR="007D08FA">
              <w:br/>
            </w:r>
            <w:r w:rsidR="007D08FA" w:rsidRPr="00601E02">
              <w:rPr>
                <w:b/>
              </w:rPr>
              <w:t>Статья 21.</w:t>
            </w:r>
            <w:r w:rsidR="007D08FA">
              <w:t xml:space="preserve"> В случае усыновления все дети имеют право на наилучшую заботу.</w:t>
            </w:r>
          </w:p>
        </w:tc>
        <w:tc>
          <w:tcPr>
            <w:tcW w:w="5109" w:type="dxa"/>
            <w:shd w:val="clear" w:color="auto" w:fill="auto"/>
          </w:tcPr>
          <w:p w:rsidR="00A52D99" w:rsidRPr="00601E02" w:rsidRDefault="00A52D99" w:rsidP="005E1B2C">
            <w:pPr>
              <w:jc w:val="right"/>
              <w:rPr>
                <w:b/>
              </w:rPr>
            </w:pPr>
          </w:p>
          <w:p w:rsidR="002C4344" w:rsidRDefault="007D08FA" w:rsidP="005E1B2C">
            <w:pPr>
              <w:jc w:val="center"/>
            </w:pPr>
            <w:r w:rsidRPr="00601E02">
              <w:rPr>
                <w:b/>
              </w:rPr>
              <w:t>Статья 23.</w:t>
            </w:r>
            <w:r>
              <w:t xml:space="preserve"> Дети с ограниченными возможностями имеют право </w:t>
            </w:r>
            <w:proofErr w:type="gramStart"/>
            <w:r>
              <w:t>на</w:t>
            </w:r>
            <w:proofErr w:type="gramEnd"/>
          </w:p>
          <w:p w:rsidR="002C4344" w:rsidRDefault="007D08FA" w:rsidP="005E1B2C">
            <w:pPr>
              <w:jc w:val="center"/>
            </w:pPr>
            <w:r>
              <w:t xml:space="preserve">особую заботу и образование, </w:t>
            </w:r>
            <w:proofErr w:type="gramStart"/>
            <w:r>
              <w:t>которые</w:t>
            </w:r>
            <w:proofErr w:type="gramEnd"/>
          </w:p>
          <w:p w:rsidR="002C4344" w:rsidRDefault="007D08FA" w:rsidP="005E1B2C">
            <w:pPr>
              <w:jc w:val="center"/>
            </w:pPr>
            <w:r>
              <w:t>помогут им развиваться и вести</w:t>
            </w:r>
          </w:p>
          <w:p w:rsidR="007D08FA" w:rsidRPr="00601E02" w:rsidRDefault="007D08FA" w:rsidP="005E1B2C">
            <w:pPr>
              <w:jc w:val="center"/>
              <w:rPr>
                <w:sz w:val="26"/>
                <w:szCs w:val="26"/>
              </w:rPr>
            </w:pPr>
            <w:r>
              <w:t>полноценную и достойную жизнь.</w:t>
            </w:r>
          </w:p>
          <w:p w:rsidR="007D08FA" w:rsidRDefault="007D08FA" w:rsidP="005E1B2C">
            <w:pPr>
              <w:jc w:val="center"/>
            </w:pPr>
          </w:p>
          <w:p w:rsidR="007D08FA" w:rsidRPr="00601E02" w:rsidRDefault="007D08FA" w:rsidP="005E1B2C">
            <w:pPr>
              <w:jc w:val="center"/>
              <w:rPr>
                <w:b/>
              </w:rPr>
            </w:pPr>
          </w:p>
          <w:p w:rsidR="007D08FA" w:rsidRPr="00601E02" w:rsidRDefault="009949E9" w:rsidP="005E1B2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031" type="#_x0000_t75" alt="http://www.hcool.ru/htm/roditel/soveti%20socialnogo%20pedagoga/kto%20zo%20chto%20v%20otvete_clip_image027.jpg" style="width:126.4pt;height:131.45pt;visibility:visible">
                  <v:imagedata r:id="rId13" o:title=""/>
                </v:shape>
              </w:pic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b/>
                <w:sz w:val="26"/>
                <w:szCs w:val="26"/>
              </w:rPr>
              <w:t>Статья 24.</w:t>
            </w:r>
            <w:r w:rsidRPr="00601E02">
              <w:rPr>
                <w:sz w:val="26"/>
                <w:szCs w:val="26"/>
              </w:rPr>
              <w:t xml:space="preserve"> Дети имеют право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получать медицинскую помощь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и лечение таким способом,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proofErr w:type="gramStart"/>
            <w:r w:rsidRPr="00601E02">
              <w:rPr>
                <w:sz w:val="26"/>
                <w:szCs w:val="26"/>
              </w:rPr>
              <w:t>который</w:t>
            </w:r>
            <w:proofErr w:type="gramEnd"/>
            <w:r w:rsidRPr="00601E02">
              <w:rPr>
                <w:sz w:val="26"/>
                <w:szCs w:val="26"/>
              </w:rPr>
              <w:t xml:space="preserve"> наилучшим образом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поможет им сохранить здоровье,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а также получать информацию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о способах лечения и об условиях, спо</w:t>
            </w:r>
            <w:r w:rsidR="00BB4A17" w:rsidRPr="00601E02">
              <w:rPr>
                <w:sz w:val="26"/>
                <w:szCs w:val="26"/>
              </w:rPr>
              <w:t>собных повлиять</w:t>
            </w:r>
          </w:p>
          <w:p w:rsidR="002C4344" w:rsidRDefault="00BB4A17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на их здоровье.</w:t>
            </w:r>
            <w:r w:rsidR="007D08FA" w:rsidRPr="00601E02">
              <w:rPr>
                <w:sz w:val="26"/>
                <w:szCs w:val="26"/>
              </w:rPr>
              <w:br/>
            </w:r>
            <w:r w:rsidRPr="00601E02">
              <w:rPr>
                <w:sz w:val="26"/>
                <w:szCs w:val="26"/>
              </w:rPr>
              <w:br/>
            </w:r>
            <w:r w:rsidR="007D08FA" w:rsidRPr="00601E02">
              <w:rPr>
                <w:b/>
                <w:sz w:val="26"/>
                <w:szCs w:val="26"/>
              </w:rPr>
              <w:t>Статья 26.</w:t>
            </w:r>
            <w:r w:rsidR="007D08FA" w:rsidRPr="00601E02">
              <w:rPr>
                <w:sz w:val="26"/>
                <w:szCs w:val="26"/>
              </w:rPr>
              <w:t xml:space="preserve"> Дети имеют право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на помощь государства, если</w:t>
            </w:r>
          </w:p>
          <w:p w:rsidR="007D08FA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они в нужде и бедности.</w:t>
            </w:r>
          </w:p>
          <w:p w:rsidR="002C4344" w:rsidRPr="00601E02" w:rsidRDefault="002C4344" w:rsidP="005E1B2C">
            <w:pPr>
              <w:jc w:val="center"/>
              <w:rPr>
                <w:sz w:val="26"/>
                <w:szCs w:val="26"/>
              </w:rPr>
            </w:pP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b/>
                <w:sz w:val="26"/>
                <w:szCs w:val="26"/>
              </w:rPr>
              <w:t>Статья 31.</w:t>
            </w:r>
            <w:r w:rsidRPr="00601E02">
              <w:rPr>
                <w:sz w:val="26"/>
                <w:szCs w:val="26"/>
              </w:rPr>
              <w:t xml:space="preserve"> Все дети имеют право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играть и отдыхать в таких условиях, которые способствуют  их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творческому и культурному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 xml:space="preserve">развитию, занятием </w:t>
            </w:r>
            <w:r w:rsidR="005E1B2C" w:rsidRPr="005E1B2C">
              <w:rPr>
                <w:sz w:val="26"/>
                <w:szCs w:val="26"/>
              </w:rPr>
              <w:t xml:space="preserve"> </w:t>
            </w:r>
            <w:r w:rsidR="005E1B2C">
              <w:rPr>
                <w:sz w:val="26"/>
                <w:szCs w:val="26"/>
              </w:rPr>
              <w:t>театральным и</w:t>
            </w:r>
            <w:r w:rsidR="005E1B2C" w:rsidRPr="005E1B2C">
              <w:rPr>
                <w:sz w:val="26"/>
                <w:szCs w:val="26"/>
              </w:rPr>
              <w:t xml:space="preserve">  музыкой </w:t>
            </w:r>
            <w:r w:rsidR="005E1B2C">
              <w:rPr>
                <w:sz w:val="26"/>
                <w:szCs w:val="26"/>
              </w:rPr>
              <w:t>искусством.</w:t>
            </w:r>
          </w:p>
          <w:p w:rsidR="002C4344" w:rsidRDefault="007D08FA" w:rsidP="005E1B2C">
            <w:pPr>
              <w:jc w:val="center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,</w:t>
            </w:r>
          </w:p>
          <w:p w:rsidR="007D08FA" w:rsidRPr="00601E02" w:rsidRDefault="007D08FA" w:rsidP="005E1B2C">
            <w:pPr>
              <w:jc w:val="right"/>
              <w:rPr>
                <w:sz w:val="26"/>
                <w:szCs w:val="26"/>
              </w:rPr>
            </w:pPr>
            <w:r w:rsidRPr="00601E02">
              <w:rPr>
                <w:sz w:val="26"/>
                <w:szCs w:val="26"/>
              </w:rPr>
              <w:t>.</w:t>
            </w:r>
          </w:p>
          <w:p w:rsidR="007D08FA" w:rsidRPr="007A6C9D" w:rsidRDefault="007D08FA" w:rsidP="005E1B2C">
            <w:pPr>
              <w:jc w:val="right"/>
            </w:pPr>
            <w:r>
              <w:lastRenderedPageBreak/>
              <w:br/>
            </w:r>
          </w:p>
        </w:tc>
      </w:tr>
    </w:tbl>
    <w:p w:rsidR="007A6C9D" w:rsidRPr="00BB4A17" w:rsidRDefault="007A6C9D" w:rsidP="004500FB">
      <w:pPr>
        <w:jc w:val="both"/>
      </w:pPr>
    </w:p>
    <w:sectPr w:rsidR="007A6C9D" w:rsidRPr="00BB4A17" w:rsidSect="004B2BC5">
      <w:pgSz w:w="16838" w:h="11906" w:orient="landscape"/>
      <w:pgMar w:top="851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B66"/>
    <w:multiLevelType w:val="multilevel"/>
    <w:tmpl w:val="84F2C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C05EF"/>
    <w:multiLevelType w:val="multilevel"/>
    <w:tmpl w:val="BE681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8996689"/>
    <w:multiLevelType w:val="multilevel"/>
    <w:tmpl w:val="D35E3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30E75433"/>
    <w:multiLevelType w:val="multilevel"/>
    <w:tmpl w:val="D098F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388054A6"/>
    <w:multiLevelType w:val="hybridMultilevel"/>
    <w:tmpl w:val="1F460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808F9"/>
    <w:multiLevelType w:val="multilevel"/>
    <w:tmpl w:val="B7F6F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61E55930"/>
    <w:multiLevelType w:val="multilevel"/>
    <w:tmpl w:val="A3A6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687F0D21"/>
    <w:multiLevelType w:val="hybridMultilevel"/>
    <w:tmpl w:val="1884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F6336"/>
    <w:multiLevelType w:val="multilevel"/>
    <w:tmpl w:val="B7747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9">
    <w:nsid w:val="72B305DD"/>
    <w:multiLevelType w:val="multilevel"/>
    <w:tmpl w:val="4B8CC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11"/>
    <w:rsid w:val="000026F9"/>
    <w:rsid w:val="000031A7"/>
    <w:rsid w:val="00115CFF"/>
    <w:rsid w:val="00115EDA"/>
    <w:rsid w:val="001431F0"/>
    <w:rsid w:val="00157ED1"/>
    <w:rsid w:val="001E2DD5"/>
    <w:rsid w:val="00253B75"/>
    <w:rsid w:val="002C4344"/>
    <w:rsid w:val="00301E0F"/>
    <w:rsid w:val="00362790"/>
    <w:rsid w:val="00376D23"/>
    <w:rsid w:val="003F415A"/>
    <w:rsid w:val="00413A43"/>
    <w:rsid w:val="004500FB"/>
    <w:rsid w:val="004B2BC5"/>
    <w:rsid w:val="005119F4"/>
    <w:rsid w:val="00523111"/>
    <w:rsid w:val="00537400"/>
    <w:rsid w:val="00554021"/>
    <w:rsid w:val="0055608E"/>
    <w:rsid w:val="00597B0B"/>
    <w:rsid w:val="005E1B2C"/>
    <w:rsid w:val="00601E02"/>
    <w:rsid w:val="006069D6"/>
    <w:rsid w:val="006167D8"/>
    <w:rsid w:val="00644993"/>
    <w:rsid w:val="006D3C08"/>
    <w:rsid w:val="007858D5"/>
    <w:rsid w:val="007A6C9D"/>
    <w:rsid w:val="007B5692"/>
    <w:rsid w:val="007D08FA"/>
    <w:rsid w:val="00810533"/>
    <w:rsid w:val="0084285D"/>
    <w:rsid w:val="00860238"/>
    <w:rsid w:val="008D1B85"/>
    <w:rsid w:val="008F556A"/>
    <w:rsid w:val="00972F27"/>
    <w:rsid w:val="009949E9"/>
    <w:rsid w:val="009A413B"/>
    <w:rsid w:val="009B1265"/>
    <w:rsid w:val="00A52D99"/>
    <w:rsid w:val="00A937FD"/>
    <w:rsid w:val="00B642F7"/>
    <w:rsid w:val="00B67BCA"/>
    <w:rsid w:val="00BB4A17"/>
    <w:rsid w:val="00C86EE6"/>
    <w:rsid w:val="00CC7E71"/>
    <w:rsid w:val="00DB4211"/>
    <w:rsid w:val="00E00BBC"/>
    <w:rsid w:val="00E87F00"/>
    <w:rsid w:val="00EA2F23"/>
    <w:rsid w:val="00F12ED1"/>
    <w:rsid w:val="00F462CF"/>
    <w:rsid w:val="00F656E9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231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2311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52311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23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3111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locked/>
    <w:rsid w:val="00E00BBC"/>
    <w:rPr>
      <w:rFonts w:cs="Times New Roman"/>
      <w:b/>
      <w:bCs/>
    </w:rPr>
  </w:style>
  <w:style w:type="table" w:styleId="a7">
    <w:name w:val="Table Grid"/>
    <w:basedOn w:val="a1"/>
    <w:locked/>
    <w:rsid w:val="007A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2020-09-04T04:21:00Z</cp:lastPrinted>
  <dcterms:created xsi:type="dcterms:W3CDTF">2020-09-04T04:34:00Z</dcterms:created>
  <dcterms:modified xsi:type="dcterms:W3CDTF">2020-09-04T04:34:00Z</dcterms:modified>
</cp:coreProperties>
</file>